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447F9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AA9F5C0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05457582" w14:textId="77777777"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54B9BCE4" w14:textId="77777777"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490474C" w14:textId="57C91C47"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0F08F8">
        <w:rPr>
          <w:rFonts w:ascii="Times New Roman" w:hAnsi="Times New Roman"/>
          <w:sz w:val="24"/>
          <w:szCs w:val="24"/>
        </w:rPr>
        <w:t>Офтальмология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5E0C31F5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2ACBDC36" w14:textId="77777777" w:rsidTr="007A687F">
        <w:tc>
          <w:tcPr>
            <w:tcW w:w="636" w:type="dxa"/>
          </w:tcPr>
          <w:p w14:paraId="14E56DE1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40B51D77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7F383811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4C7AD0BE" w14:textId="77777777" w:rsidTr="007A687F">
        <w:tc>
          <w:tcPr>
            <w:tcW w:w="636" w:type="dxa"/>
          </w:tcPr>
          <w:p w14:paraId="69CBDD2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4CF023B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3396272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269B614" w14:textId="5C45F427" w:rsidR="002E769F" w:rsidRPr="006411DF" w:rsidRDefault="00931AB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Детская о</w:t>
            </w:r>
            <w:r w:rsidR="000F08F8">
              <w:rPr>
                <w:rFonts w:ascii="Times New Roman" w:eastAsia="Calibri" w:hAnsi="Times New Roman" w:cs="Times New Roman"/>
                <w:sz w:val="24"/>
                <w:szCs w:val="24"/>
              </w:rPr>
              <w:t>фтальмология</w:t>
            </w:r>
          </w:p>
        </w:tc>
      </w:tr>
      <w:tr w:rsidR="002E769F" w:rsidRPr="00294CE8" w14:paraId="41552BD1" w14:textId="77777777" w:rsidTr="007A687F">
        <w:tc>
          <w:tcPr>
            <w:tcW w:w="636" w:type="dxa"/>
          </w:tcPr>
          <w:p w14:paraId="1EA6DAB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0220B80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3C41BF50" w14:textId="4E26405A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FFA8A2B" w14:textId="77777777" w:rsidTr="007A687F">
        <w:tc>
          <w:tcPr>
            <w:tcW w:w="636" w:type="dxa"/>
          </w:tcPr>
          <w:p w14:paraId="7B7ED3E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4B94431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11DEEB6E" w14:textId="0599ED24" w:rsidR="002E769F" w:rsidRPr="006411DF" w:rsidRDefault="000F08F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  <w:r w:rsidR="0097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2E769F" w:rsidRPr="00294CE8" w14:paraId="2761B41B" w14:textId="77777777" w:rsidTr="007A687F">
        <w:tc>
          <w:tcPr>
            <w:tcW w:w="636" w:type="dxa"/>
          </w:tcPr>
          <w:p w14:paraId="399357BB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64997F0B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6FABA83A" w14:textId="7D862157"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0F08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E769F" w:rsidRPr="00294CE8" w14:paraId="5110DEC3" w14:textId="77777777" w:rsidTr="007A687F">
        <w:tc>
          <w:tcPr>
            <w:tcW w:w="636" w:type="dxa"/>
          </w:tcPr>
          <w:p w14:paraId="6A472D2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479CE81F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6981BFC1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31A64ECB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54298901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5879BB3C" w14:textId="77777777"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5D6193EA" w14:textId="77777777" w:rsidTr="007A687F">
        <w:tc>
          <w:tcPr>
            <w:tcW w:w="636" w:type="dxa"/>
          </w:tcPr>
          <w:p w14:paraId="0F3EC33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75D50AA5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09065614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5320F3BD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32337586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7B3063AD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A6CE76D" w14:textId="77777777"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0EF6F294" w14:textId="77777777"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32C4D129" w14:textId="77777777"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4398F0FB" w14:textId="77777777"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00CA8D82" w14:textId="77777777" w:rsidTr="007A687F">
        <w:tc>
          <w:tcPr>
            <w:tcW w:w="636" w:type="dxa"/>
          </w:tcPr>
          <w:p w14:paraId="037463D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2326A47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1C804B04" w14:textId="60B575CD" w:rsidR="002E769F" w:rsidRPr="006411DF" w:rsidRDefault="000F08F8" w:rsidP="007A4C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</w:t>
            </w:r>
            <w:r w:rsidR="00BC55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500</w:t>
            </w:r>
          </w:p>
        </w:tc>
      </w:tr>
      <w:tr w:rsidR="002E769F" w:rsidRPr="00294CE8" w14:paraId="2825788A" w14:textId="77777777" w:rsidTr="007A687F">
        <w:tc>
          <w:tcPr>
            <w:tcW w:w="636" w:type="dxa"/>
          </w:tcPr>
          <w:p w14:paraId="75A3586A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1683D073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15A9A4D7" w14:textId="4793CA25" w:rsidR="002E769F" w:rsidRPr="006411DF" w:rsidRDefault="0097413F" w:rsidP="000F08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8305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Уровень профессионального образования: </w:t>
            </w:r>
            <w:r w:rsidRPr="00C8305E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C8305E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C8305E">
              <w:rPr>
                <w:rFonts w:ascii="Times New Roman" w:hAnsi="Times New Roman" w:cs="Times New Roman"/>
                <w:sz w:val="24"/>
                <w:szCs w:val="24"/>
              </w:rPr>
              <w:t xml:space="preserve"> по одной из специальностей: "Лечебное дело", "Педиатрия", подготовка в ординатуре по специальности "</w:t>
            </w:r>
            <w:r w:rsidR="000F08F8"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  <w:r w:rsidRPr="00C8305E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</w:tr>
      <w:tr w:rsidR="002E769F" w:rsidRPr="00294CE8" w14:paraId="087DECBF" w14:textId="77777777" w:rsidTr="007A687F">
        <w:tc>
          <w:tcPr>
            <w:tcW w:w="636" w:type="dxa"/>
          </w:tcPr>
          <w:p w14:paraId="408E14F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25C6D82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585EAE73" w14:textId="77777777" w:rsidR="007A4CEB" w:rsidRDefault="007A4CEB" w:rsidP="007A4C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14:paraId="435755A8" w14:textId="2D862561" w:rsidR="002E769F" w:rsidRPr="006411DF" w:rsidRDefault="007A4CEB" w:rsidP="007A4C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 «</w:t>
            </w:r>
            <w:r w:rsidR="00931AB3">
              <w:rPr>
                <w:rFonts w:ascii="Times New Roman" w:hAnsi="Times New Roman" w:cs="Times New Roman"/>
                <w:sz w:val="24"/>
                <w:szCs w:val="24"/>
              </w:rPr>
              <w:t>Детская о</w:t>
            </w:r>
            <w:r w:rsidR="000F08F8">
              <w:rPr>
                <w:rFonts w:ascii="Times New Roman" w:eastAsia="Calibri" w:hAnsi="Times New Roman" w:cs="Times New Roman"/>
                <w:sz w:val="24"/>
                <w:szCs w:val="24"/>
              </w:rPr>
              <w:t>фтальмология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84CE9" w:rsidRPr="00294CE8" w14:paraId="006AEEEA" w14:textId="77777777" w:rsidTr="007A687F">
        <w:tc>
          <w:tcPr>
            <w:tcW w:w="636" w:type="dxa"/>
          </w:tcPr>
          <w:p w14:paraId="61EFFF47" w14:textId="77777777"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4F2120DB" w14:textId="77777777"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44F65823" w14:textId="43098835" w:rsidR="00C801B0" w:rsidRDefault="0048014E" w:rsidP="00C801B0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 xml:space="preserve">Дополнительная профессиональная программа </w:t>
            </w:r>
            <w:r w:rsidR="0097413F" w:rsidRPr="00C947F9">
              <w:t>повышения квалификации «</w:t>
            </w:r>
            <w:r w:rsidR="00931AB3">
              <w:t>Детская о</w:t>
            </w:r>
            <w:r w:rsidR="000F08F8">
              <w:t>фтальмология»</w:t>
            </w:r>
            <w:r w:rsidR="0097413F" w:rsidRPr="00C947F9">
              <w:t xml:space="preserve"> </w:t>
            </w:r>
            <w:r>
              <w:t xml:space="preserve">направлена на </w:t>
            </w:r>
            <w:r w:rsidR="00C801B0">
              <w:t xml:space="preserve">совершенствование имеющихся знаний и практических навыков </w:t>
            </w:r>
            <w:r w:rsidRPr="003647BF">
              <w:rPr>
                <w:bCs/>
              </w:rPr>
              <w:t>врача-</w:t>
            </w:r>
            <w:r w:rsidR="00C56C77">
              <w:rPr>
                <w:bCs/>
              </w:rPr>
              <w:t>специалиста</w:t>
            </w:r>
            <w:r w:rsidRPr="003647BF">
              <w:t>,</w:t>
            </w:r>
            <w:r>
              <w:t xml:space="preserve"> с целью повышения </w:t>
            </w:r>
            <w:r w:rsidRPr="003647BF">
              <w:t>профессионального уровня в рамках имеющейся квалификации.</w:t>
            </w:r>
            <w:r>
              <w:t xml:space="preserve"> Основными задачами являются </w:t>
            </w:r>
            <w:r w:rsidRPr="003647BF">
              <w:rPr>
                <w:bCs/>
              </w:rPr>
              <w:t xml:space="preserve">обновление существующих теоретических знаний, методик и изучение передового практического опыта по вопросам диагностической, лечебной, реабилитационной и профилактической деятельности в области </w:t>
            </w:r>
            <w:r w:rsidR="00931AB3">
              <w:rPr>
                <w:bCs/>
              </w:rPr>
              <w:t>о</w:t>
            </w:r>
            <w:r w:rsidR="000F08F8">
              <w:rPr>
                <w:bCs/>
              </w:rPr>
              <w:t>фтальмологии</w:t>
            </w:r>
            <w:r>
              <w:rPr>
                <w:bCs/>
              </w:rPr>
              <w:t xml:space="preserve">, </w:t>
            </w:r>
            <w:r w:rsidRPr="003647BF">
              <w:rPr>
                <w:bCs/>
              </w:rPr>
              <w:t xml:space="preserve">обновление и закрепление на практике профессиональных знаний, умений и навыков </w:t>
            </w:r>
            <w:r w:rsidRPr="003647BF">
              <w:t>для вы</w:t>
            </w:r>
            <w:r>
              <w:t>полнения профессиональных задач.</w:t>
            </w:r>
            <w:r w:rsidR="00C801B0">
              <w:t xml:space="preserve"> Программа состоит из </w:t>
            </w:r>
            <w:r w:rsidR="00931AB3">
              <w:t>8</w:t>
            </w:r>
            <w:r w:rsidR="00C801B0">
              <w:t xml:space="preserve"> разделов, охватывающих основные вопросы организации оказания </w:t>
            </w:r>
            <w:r w:rsidR="00931AB3">
              <w:t>офтальмологической</w:t>
            </w:r>
            <w:r w:rsidR="00C801B0">
              <w:t xml:space="preserve"> помощи, диагностики и </w:t>
            </w:r>
            <w:proofErr w:type="gramStart"/>
            <w:r w:rsidR="00C801B0">
              <w:t>лечения  наиболее</w:t>
            </w:r>
            <w:proofErr w:type="gramEnd"/>
            <w:r w:rsidR="00C801B0">
              <w:t xml:space="preserve"> социаль</w:t>
            </w:r>
            <w:r w:rsidR="00C56C77">
              <w:t xml:space="preserve">но значимых </w:t>
            </w:r>
            <w:r w:rsidR="00A17356">
              <w:t xml:space="preserve">заболеваний </w:t>
            </w:r>
            <w:r w:rsidR="00931AB3">
              <w:t>глаз.</w:t>
            </w:r>
          </w:p>
          <w:p w14:paraId="3888130E" w14:textId="336BBA9B" w:rsidR="00A17356" w:rsidRDefault="00A17356" w:rsidP="00A173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ABE">
              <w:rPr>
                <w:rFonts w:ascii="Times New Roman" w:hAnsi="Times New Roman"/>
                <w:sz w:val="24"/>
                <w:szCs w:val="24"/>
              </w:rPr>
              <w:t>Итоговая аттестация обучающихся по результатам освоения</w:t>
            </w:r>
            <w:r w:rsidR="000F08F8">
              <w:rPr>
                <w:rFonts w:ascii="Times New Roman" w:hAnsi="Times New Roman"/>
                <w:sz w:val="24"/>
                <w:szCs w:val="24"/>
              </w:rPr>
              <w:t>.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</w:t>
            </w:r>
            <w:r w:rsidRPr="00AA2AB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рограммы 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проводится в форме </w:t>
            </w:r>
            <w:r w:rsidR="00C56C77"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A1735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включающего в себя тестирование и устное собеседование,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подразумевающее ответы на контрольные вопросы и решение ситуационной задачи.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4FDCB2" w14:textId="5A520AB6" w:rsidR="0097413F" w:rsidRDefault="00C801B0" w:rsidP="00C801B0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shd w:val="clear" w:color="auto" w:fill="FFFFFF"/>
              </w:rPr>
            </w:pPr>
            <w:r>
              <w:t>Освоение программы доступно врачам</w:t>
            </w:r>
            <w:r w:rsidR="000F08F8">
              <w:t xml:space="preserve">-офтальмологом. </w:t>
            </w:r>
            <w:r>
              <w:t>Актуа</w:t>
            </w:r>
            <w:r w:rsidR="00D80065">
              <w:t xml:space="preserve">льность изучения дисциплины </w:t>
            </w:r>
            <w:r w:rsidR="0097413F" w:rsidRPr="00C947F9">
              <w:t xml:space="preserve">обусловлена </w:t>
            </w:r>
            <w:r w:rsidR="0097413F" w:rsidRPr="00C947F9">
              <w:rPr>
                <w:shd w:val="clear" w:color="auto" w:fill="FFFFFF"/>
              </w:rPr>
              <w:t>продолжающимся ростом</w:t>
            </w:r>
            <w:r w:rsidR="0097413F" w:rsidRPr="00C947F9">
              <w:rPr>
                <w:rStyle w:val="apple-converted-space"/>
                <w:shd w:val="clear" w:color="auto" w:fill="FFFFFF"/>
              </w:rPr>
              <w:t xml:space="preserve"> </w:t>
            </w:r>
            <w:r w:rsidR="0097413F" w:rsidRPr="00C947F9">
              <w:rPr>
                <w:shd w:val="clear" w:color="auto" w:fill="FFFFFF"/>
              </w:rPr>
              <w:t>распространенности</w:t>
            </w:r>
            <w:r w:rsidR="0097413F" w:rsidRPr="00C947F9">
              <w:rPr>
                <w:bCs/>
                <w:shd w:val="clear" w:color="auto" w:fill="FFFFFF"/>
              </w:rPr>
              <w:t xml:space="preserve"> заболеваний </w:t>
            </w:r>
            <w:r w:rsidR="000F08F8">
              <w:rPr>
                <w:bCs/>
                <w:shd w:val="clear" w:color="auto" w:fill="FFFFFF"/>
              </w:rPr>
              <w:t xml:space="preserve">органа </w:t>
            </w:r>
            <w:proofErr w:type="gramStart"/>
            <w:r w:rsidR="000F08F8">
              <w:rPr>
                <w:bCs/>
                <w:shd w:val="clear" w:color="auto" w:fill="FFFFFF"/>
              </w:rPr>
              <w:t xml:space="preserve">зрения </w:t>
            </w:r>
            <w:r w:rsidR="0097413F" w:rsidRPr="00C947F9">
              <w:rPr>
                <w:bCs/>
                <w:shd w:val="clear" w:color="auto" w:fill="FFFFFF"/>
              </w:rPr>
              <w:t xml:space="preserve"> у</w:t>
            </w:r>
            <w:proofErr w:type="gramEnd"/>
            <w:r w:rsidR="0097413F" w:rsidRPr="00C947F9">
              <w:rPr>
                <w:bCs/>
                <w:shd w:val="clear" w:color="auto" w:fill="FFFFFF"/>
              </w:rPr>
              <w:t xml:space="preserve"> взрослых</w:t>
            </w:r>
            <w:r w:rsidR="000F08F8">
              <w:rPr>
                <w:bCs/>
                <w:shd w:val="clear" w:color="auto" w:fill="FFFFFF"/>
              </w:rPr>
              <w:t xml:space="preserve"> и детей</w:t>
            </w:r>
            <w:r w:rsidR="0097413F" w:rsidRPr="00C947F9">
              <w:t xml:space="preserve">, большим разнообразием диагностических и лечебных методик, которыми необходимо овладеть современному врачу для улучшения качества жизни пациентов, необходимостью </w:t>
            </w:r>
            <w:r>
              <w:rPr>
                <w:shd w:val="clear" w:color="auto" w:fill="FFFFFF"/>
              </w:rPr>
              <w:t>адаптации деятельности врача</w:t>
            </w:r>
            <w:r w:rsidR="0097413F" w:rsidRPr="00C947F9">
              <w:rPr>
                <w:shd w:val="clear" w:color="auto" w:fill="FFFFFF"/>
              </w:rPr>
              <w:t xml:space="preserve"> к новым экономическим и социальным условиям с учетом международных требований и стандартов. </w:t>
            </w:r>
          </w:p>
          <w:p w14:paraId="2DD285FC" w14:textId="77777777" w:rsidR="00584CE9" w:rsidRPr="006411DF" w:rsidRDefault="0048014E" w:rsidP="00F0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</w:t>
            </w:r>
            <w:r w:rsidR="00C80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имеет степени доктора и кандидата медицинских наук, совмещает работу на кафедре с практической деятельностью в медицинских организациях.</w:t>
            </w:r>
          </w:p>
        </w:tc>
      </w:tr>
      <w:tr w:rsidR="002E769F" w:rsidRPr="00294CE8" w14:paraId="755E19F5" w14:textId="77777777" w:rsidTr="007A687F">
        <w:tc>
          <w:tcPr>
            <w:tcW w:w="636" w:type="dxa"/>
          </w:tcPr>
          <w:p w14:paraId="215C3CBC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6A92B4D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19307875" w14:textId="77777777" w:rsidR="00986575" w:rsidRDefault="00986575" w:rsidP="009741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389E24A" w14:textId="0A9F98F0" w:rsidR="00986575" w:rsidRPr="00986575" w:rsidRDefault="00986575" w:rsidP="00986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86575">
              <w:rPr>
                <w:rFonts w:ascii="Times New Roman" w:hAnsi="Times New Roman"/>
                <w:sz w:val="24"/>
                <w:szCs w:val="24"/>
              </w:rPr>
              <w:t xml:space="preserve">готовность к определению у пациентов патологических состояний, симптомов, синдромов заболеваний </w:t>
            </w:r>
            <w:r w:rsidR="000F08F8">
              <w:rPr>
                <w:rFonts w:ascii="Times New Roman" w:hAnsi="Times New Roman"/>
                <w:sz w:val="24"/>
                <w:szCs w:val="24"/>
              </w:rPr>
              <w:t>глаз</w:t>
            </w:r>
            <w:r w:rsidRPr="00986575">
              <w:rPr>
                <w:rFonts w:ascii="Times New Roman" w:hAnsi="Times New Roman"/>
                <w:sz w:val="24"/>
                <w:szCs w:val="24"/>
              </w:rPr>
              <w:t xml:space="preserve"> в соответствии с Международной статистической </w:t>
            </w:r>
            <w:hyperlink r:id="rId5" w:history="1">
              <w:r w:rsidRPr="00986575">
                <w:rPr>
                  <w:rFonts w:ascii="Times New Roman" w:hAnsi="Times New Roman"/>
                  <w:sz w:val="24"/>
                  <w:szCs w:val="24"/>
                </w:rPr>
                <w:t>классификацией</w:t>
              </w:r>
            </w:hyperlink>
            <w:r w:rsidRPr="00986575">
              <w:rPr>
                <w:rFonts w:ascii="Times New Roman" w:hAnsi="Times New Roman"/>
                <w:sz w:val="24"/>
                <w:szCs w:val="24"/>
              </w:rPr>
              <w:t xml:space="preserve"> болезней</w:t>
            </w:r>
          </w:p>
          <w:p w14:paraId="0BBB1D28" w14:textId="4ABE544F" w:rsidR="00986575" w:rsidRPr="003647BF" w:rsidRDefault="00986575" w:rsidP="0098657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647BF">
              <w:rPr>
                <w:rFonts w:ascii="Times New Roman" w:hAnsi="Times New Roman"/>
                <w:sz w:val="24"/>
                <w:szCs w:val="24"/>
              </w:rPr>
              <w:t xml:space="preserve">готовность к ведению и лечению пациентов, нуждающихся в оказании </w:t>
            </w:r>
            <w:r w:rsidR="000F08F8">
              <w:rPr>
                <w:rFonts w:ascii="Times New Roman" w:hAnsi="Times New Roman"/>
                <w:sz w:val="24"/>
                <w:szCs w:val="24"/>
              </w:rPr>
              <w:t xml:space="preserve">офтальмологической </w:t>
            </w:r>
            <w:r w:rsidRPr="003647BF">
              <w:rPr>
                <w:rFonts w:ascii="Times New Roman" w:hAnsi="Times New Roman"/>
                <w:sz w:val="24"/>
                <w:szCs w:val="24"/>
              </w:rPr>
              <w:t>медицинской помощи</w:t>
            </w:r>
          </w:p>
          <w:p w14:paraId="245A4D24" w14:textId="4920C604" w:rsidR="00986575" w:rsidRDefault="00986575" w:rsidP="00986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647BF">
              <w:rPr>
                <w:rFonts w:ascii="Times New Roman" w:hAnsi="Times New Roman"/>
                <w:sz w:val="24"/>
                <w:szCs w:val="24"/>
              </w:rPr>
              <w:t xml:space="preserve">готовность к оказанию медицинской помощи при чрезвычайных ситуациях, в том числе участию в медицинской эвакуации, готовность к оказанию экстренной медицинской помощи пациентам с заболеваниями </w:t>
            </w:r>
            <w:r w:rsidR="000F08F8">
              <w:rPr>
                <w:rFonts w:ascii="Times New Roman" w:hAnsi="Times New Roman"/>
                <w:sz w:val="24"/>
                <w:szCs w:val="24"/>
              </w:rPr>
              <w:t>глаз.</w:t>
            </w:r>
          </w:p>
          <w:p w14:paraId="374E2E1A" w14:textId="16824611" w:rsidR="00986575" w:rsidRDefault="00986575" w:rsidP="00986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3647BF">
              <w:rPr>
                <w:rFonts w:ascii="Times New Roman" w:hAnsi="Times New Roman"/>
                <w:sz w:val="24"/>
                <w:szCs w:val="24"/>
              </w:rPr>
              <w:t xml:space="preserve">готовность к применению природных лечебных факторов, лекарственной, немедикаментозной терапии и других методов у пациентов с заболеваниями </w:t>
            </w:r>
            <w:r w:rsidR="00765723">
              <w:rPr>
                <w:rFonts w:ascii="Times New Roman" w:hAnsi="Times New Roman"/>
                <w:sz w:val="24"/>
                <w:szCs w:val="24"/>
              </w:rPr>
              <w:t>глаз</w:t>
            </w:r>
            <w:r w:rsidRPr="003647BF">
              <w:rPr>
                <w:rFonts w:ascii="Times New Roman" w:hAnsi="Times New Roman"/>
                <w:sz w:val="24"/>
                <w:szCs w:val="24"/>
              </w:rPr>
              <w:t>, нуждающихся в медицинской реабилитации и санаторно-курортном лечении</w:t>
            </w:r>
            <w:r w:rsidR="007657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D4B74FC" w14:textId="2E83AF32" w:rsidR="00986575" w:rsidRDefault="00986575" w:rsidP="00986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3647BF">
              <w:rPr>
                <w:rFonts w:ascii="Times New Roman" w:hAnsi="Times New Roman"/>
                <w:sz w:val="24"/>
                <w:szCs w:val="24"/>
              </w:rPr>
              <w:t xml:space="preserve"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окружающих, профилактику </w:t>
            </w:r>
            <w:r w:rsidR="00765723">
              <w:rPr>
                <w:rFonts w:ascii="Times New Roman" w:hAnsi="Times New Roman"/>
                <w:sz w:val="24"/>
                <w:szCs w:val="24"/>
              </w:rPr>
              <w:t>глазных болезней.</w:t>
            </w:r>
          </w:p>
          <w:p w14:paraId="62D3C3B5" w14:textId="6D8B0BFC" w:rsidR="00986575" w:rsidRDefault="00986575" w:rsidP="00986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3647BF">
              <w:rPr>
                <w:rFonts w:ascii="Times New Roman" w:hAnsi="Times New Roman"/>
                <w:sz w:val="24"/>
                <w:szCs w:val="24"/>
              </w:rPr>
              <w:t xml:space="preserve"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в области </w:t>
            </w:r>
            <w:r w:rsidR="00765723">
              <w:rPr>
                <w:rFonts w:ascii="Times New Roman" w:hAnsi="Times New Roman"/>
                <w:sz w:val="24"/>
                <w:szCs w:val="24"/>
              </w:rPr>
              <w:t>офтальмологии.</w:t>
            </w:r>
          </w:p>
          <w:p w14:paraId="7107E0A0" w14:textId="188FD04F" w:rsidR="00986575" w:rsidRDefault="00986575" w:rsidP="00986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3647BF">
              <w:rPr>
                <w:rFonts w:ascii="Times New Roman" w:hAnsi="Times New Roman"/>
                <w:sz w:val="24"/>
                <w:szCs w:val="24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</w:t>
            </w:r>
            <w:r w:rsidRPr="003647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предупреждение возникновения заболеваний </w:t>
            </w:r>
            <w:r w:rsidR="00765723">
              <w:rPr>
                <w:rFonts w:ascii="Times New Roman" w:hAnsi="Times New Roman"/>
                <w:sz w:val="24"/>
                <w:szCs w:val="24"/>
              </w:rPr>
              <w:t>глаз</w:t>
            </w:r>
            <w:r w:rsidRPr="003647BF">
              <w:rPr>
                <w:rFonts w:ascii="Times New Roman" w:hAnsi="Times New Roman"/>
                <w:sz w:val="24"/>
                <w:szCs w:val="24"/>
              </w:rPr>
              <w:t xml:space="preserve">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и </w:t>
            </w:r>
            <w:r w:rsidR="00765723">
              <w:rPr>
                <w:rFonts w:ascii="Times New Roman" w:hAnsi="Times New Roman"/>
                <w:sz w:val="24"/>
                <w:szCs w:val="24"/>
              </w:rPr>
              <w:t>состояние глаз</w:t>
            </w:r>
            <w:r w:rsidRPr="003647BF">
              <w:rPr>
                <w:rFonts w:ascii="Times New Roman" w:hAnsi="Times New Roman"/>
                <w:sz w:val="24"/>
                <w:szCs w:val="24"/>
              </w:rPr>
              <w:t xml:space="preserve"> факторов среды его обитания</w:t>
            </w:r>
          </w:p>
          <w:p w14:paraId="56414D37" w14:textId="45844D13" w:rsidR="00986575" w:rsidRPr="00986575" w:rsidRDefault="00986575" w:rsidP="00986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3647BF">
              <w:rPr>
                <w:rFonts w:ascii="Times New Roman" w:hAnsi="Times New Roman"/>
                <w:sz w:val="24"/>
                <w:szCs w:val="24"/>
              </w:rPr>
              <w:t xml:space="preserve"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с </w:t>
            </w:r>
            <w:proofErr w:type="spellStart"/>
            <w:r w:rsidR="00765723">
              <w:rPr>
                <w:rFonts w:ascii="Times New Roman" w:hAnsi="Times New Roman"/>
                <w:sz w:val="24"/>
                <w:szCs w:val="24"/>
              </w:rPr>
              <w:t>офтальмопатологией</w:t>
            </w:r>
            <w:proofErr w:type="spellEnd"/>
          </w:p>
          <w:p w14:paraId="223C10D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1525A674" w14:textId="77777777" w:rsidTr="007A687F">
        <w:tc>
          <w:tcPr>
            <w:tcW w:w="636" w:type="dxa"/>
          </w:tcPr>
          <w:p w14:paraId="3616CBC2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14:paraId="23939FC7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7165680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5A54294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9C19D07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43B213D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21B1354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26564B9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579E0B4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6522E06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0607D22C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7516940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7E3A03F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12B828A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3DFD430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38001BC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7736BE1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A286569" w14:textId="77777777"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53F64889" w14:textId="77777777"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19A6C98A" w14:textId="294251FE" w:rsidR="00721BD0" w:rsidRDefault="00721BD0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</w:t>
            </w:r>
          </w:p>
          <w:p w14:paraId="2A499F57" w14:textId="77777777"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657291D6" w14:textId="77777777"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7751B8A6" w14:textId="77777777" w:rsidR="002E769F" w:rsidRPr="006411DF" w:rsidRDefault="002E769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5BCA1F4F" w14:textId="77777777" w:rsidTr="007A687F">
        <w:tc>
          <w:tcPr>
            <w:tcW w:w="636" w:type="dxa"/>
          </w:tcPr>
          <w:p w14:paraId="606F6437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2C64750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24EAB90E" w14:textId="77777777"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1854427F" w14:textId="77777777" w:rsidTr="007A687F">
        <w:trPr>
          <w:trHeight w:val="368"/>
        </w:trPr>
        <w:tc>
          <w:tcPr>
            <w:tcW w:w="636" w:type="dxa"/>
          </w:tcPr>
          <w:p w14:paraId="741FEFA4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08394D8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1960241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6D542389" w14:textId="77777777" w:rsidTr="007A687F">
        <w:tc>
          <w:tcPr>
            <w:tcW w:w="636" w:type="dxa"/>
          </w:tcPr>
          <w:p w14:paraId="7387BCF4" w14:textId="77777777"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3968CD09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048E976F" w14:textId="0176F676"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 w:rsidR="00765723">
              <w:rPr>
                <w:rFonts w:ascii="Times New Roman" w:eastAsia="Calibri" w:hAnsi="Times New Roman" w:cs="Times New Roman"/>
                <w:sz w:val="24"/>
                <w:szCs w:val="24"/>
              </w:rPr>
              <w:t>офтальмологии</w:t>
            </w:r>
          </w:p>
        </w:tc>
      </w:tr>
      <w:tr w:rsidR="002E769F" w:rsidRPr="00721BD0" w14:paraId="1F857239" w14:textId="77777777" w:rsidTr="007A687F">
        <w:tc>
          <w:tcPr>
            <w:tcW w:w="636" w:type="dxa"/>
          </w:tcPr>
          <w:p w14:paraId="4FE43109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003A004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4C28C396" w14:textId="3F122F2A" w:rsidR="007A4CEB" w:rsidRDefault="0076572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7A4C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4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проспект1\82, 5 подъезд, 2 этаж, кафедра офтальмологии</w:t>
            </w:r>
          </w:p>
          <w:p w14:paraId="52E422A4" w14:textId="116DEDEB" w:rsidR="0097413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профессор </w:t>
            </w:r>
            <w:r w:rsidR="00765723">
              <w:rPr>
                <w:rFonts w:ascii="Times New Roman" w:eastAsia="Calibri" w:hAnsi="Times New Roman" w:cs="Times New Roman"/>
                <w:sz w:val="24"/>
                <w:szCs w:val="24"/>
              </w:rPr>
              <w:t>Э.В. Бойко,</w:t>
            </w:r>
          </w:p>
          <w:p w14:paraId="1511CAF1" w14:textId="42E52784" w:rsidR="0097413F" w:rsidRDefault="00C8443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97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оцент </w:t>
            </w:r>
            <w:r w:rsidR="00765723">
              <w:rPr>
                <w:rFonts w:ascii="Times New Roman" w:eastAsia="Calibri" w:hAnsi="Times New Roman" w:cs="Times New Roman"/>
                <w:sz w:val="24"/>
                <w:szCs w:val="24"/>
              </w:rPr>
              <w:t>И.Б. Литвин</w:t>
            </w:r>
          </w:p>
          <w:p w14:paraId="66A33F76" w14:textId="7BC240D4" w:rsidR="002E769F" w:rsidRPr="00721BD0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C80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7657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8812 3035000 </w:t>
            </w:r>
            <w:proofErr w:type="spellStart"/>
            <w:r w:rsidR="00765723">
              <w:rPr>
                <w:rFonts w:ascii="Times New Roman" w:eastAsia="Calibri" w:hAnsi="Times New Roman" w:cs="Times New Roman"/>
                <w:sz w:val="24"/>
                <w:szCs w:val="24"/>
              </w:rPr>
              <w:t>внутр</w:t>
            </w:r>
            <w:proofErr w:type="spellEnd"/>
            <w:r w:rsidR="007657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765723" w:rsidRPr="00721B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22-00</w:t>
            </w:r>
          </w:p>
          <w:p w14:paraId="1FC68FC0" w14:textId="2B0955D0" w:rsidR="0097413F" w:rsidRPr="00765723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7657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7657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="00C84435" w:rsidRPr="00C84435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</w:t>
              </w:r>
              <w:r w:rsidR="00C84435" w:rsidRPr="00C8443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rina.Litvin</w:t>
              </w:r>
              <w:r w:rsidR="00C84435" w:rsidRPr="00C84435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@s</w:t>
              </w:r>
              <w:r w:rsidR="00C84435" w:rsidRPr="00C8443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zgmu.ru</w:t>
              </w:r>
              <w:r w:rsidR="00C84435" w:rsidRPr="00AC2BD6">
                <w:rPr>
                  <w:rStyle w:val="a5"/>
                  <w:lang w:val="en-US"/>
                </w:rPr>
                <w:t xml:space="preserve"> </w:t>
              </w:r>
            </w:hyperlink>
          </w:p>
        </w:tc>
      </w:tr>
      <w:tr w:rsidR="002E769F" w:rsidRPr="00294CE8" w14:paraId="31504D92" w14:textId="77777777" w:rsidTr="007A687F">
        <w:tc>
          <w:tcPr>
            <w:tcW w:w="636" w:type="dxa"/>
          </w:tcPr>
          <w:p w14:paraId="5D7BB465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6DC46FA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23FCB8F5" w14:textId="77777777" w:rsidR="002E769F" w:rsidRPr="006411DF" w:rsidRDefault="0097413F" w:rsidP="00BC55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BC5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2028 </w:t>
            </w:r>
            <w:proofErr w:type="spellStart"/>
            <w:r w:rsidR="00BC55A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spellEnd"/>
          </w:p>
        </w:tc>
      </w:tr>
      <w:tr w:rsidR="002E769F" w:rsidRPr="00294CE8" w14:paraId="0EB6DC03" w14:textId="77777777" w:rsidTr="007A687F">
        <w:tc>
          <w:tcPr>
            <w:tcW w:w="636" w:type="dxa"/>
          </w:tcPr>
          <w:p w14:paraId="70BCA736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1067C64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782DFE15" w14:textId="18599DD2" w:rsidR="002E769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Проф. </w:t>
            </w:r>
            <w:proofErr w:type="spellStart"/>
            <w:r>
              <w:rPr>
                <w:rFonts w:eastAsia="Calibri"/>
              </w:rPr>
              <w:t>д.м.н</w:t>
            </w:r>
            <w:proofErr w:type="spellEnd"/>
            <w:r>
              <w:rPr>
                <w:rFonts w:eastAsia="Calibri"/>
              </w:rPr>
              <w:t xml:space="preserve"> </w:t>
            </w:r>
            <w:r w:rsidR="00C84435">
              <w:rPr>
                <w:rFonts w:eastAsia="Calibri"/>
              </w:rPr>
              <w:t>Бойко Э</w:t>
            </w:r>
            <w:r>
              <w:rPr>
                <w:rFonts w:eastAsia="Calibri"/>
              </w:rPr>
              <w:t>.</w:t>
            </w:r>
            <w:r w:rsidR="00C84435">
              <w:rPr>
                <w:rFonts w:eastAsia="Calibri"/>
              </w:rPr>
              <w:t>В.</w:t>
            </w:r>
          </w:p>
          <w:p w14:paraId="1779749A" w14:textId="6756B144" w:rsidR="0097413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Проф. д.м.н. </w:t>
            </w:r>
            <w:proofErr w:type="spellStart"/>
            <w:r w:rsidR="00C84435">
              <w:rPr>
                <w:rFonts w:eastAsia="Calibri"/>
              </w:rPr>
              <w:t>Хокканен</w:t>
            </w:r>
            <w:proofErr w:type="spellEnd"/>
            <w:r w:rsidR="00C84435">
              <w:rPr>
                <w:rFonts w:eastAsia="Calibri"/>
              </w:rPr>
              <w:t xml:space="preserve"> В.М.</w:t>
            </w:r>
          </w:p>
          <w:p w14:paraId="297AECEC" w14:textId="72179215" w:rsidR="0097413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к.м.н. </w:t>
            </w:r>
            <w:proofErr w:type="spellStart"/>
            <w:r w:rsidR="00C84435">
              <w:rPr>
                <w:rFonts w:eastAsia="Calibri"/>
              </w:rPr>
              <w:t>Зумбулидзе</w:t>
            </w:r>
            <w:proofErr w:type="spellEnd"/>
            <w:r w:rsidR="00C84435">
              <w:rPr>
                <w:rFonts w:eastAsia="Calibri"/>
              </w:rPr>
              <w:t xml:space="preserve"> Н.Г.</w:t>
            </w:r>
          </w:p>
          <w:p w14:paraId="6BDFDD51" w14:textId="26DE639A" w:rsidR="0097413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к.м.н. </w:t>
            </w:r>
            <w:r w:rsidR="00C84435">
              <w:rPr>
                <w:rFonts w:eastAsia="Calibri"/>
              </w:rPr>
              <w:t>Литвин И.Б.</w:t>
            </w:r>
          </w:p>
          <w:p w14:paraId="063A667D" w14:textId="614326D1" w:rsidR="00BC55A4" w:rsidRDefault="00C84435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</w:t>
            </w:r>
            <w:r w:rsidR="00BC55A4"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t>д</w:t>
            </w:r>
            <w:r w:rsidR="00BC55A4">
              <w:rPr>
                <w:rFonts w:eastAsia="Calibri"/>
              </w:rPr>
              <w:t xml:space="preserve">.м.н. </w:t>
            </w:r>
            <w:r>
              <w:rPr>
                <w:rFonts w:eastAsia="Calibri"/>
              </w:rPr>
              <w:t>Измайлов А.С.</w:t>
            </w:r>
          </w:p>
          <w:p w14:paraId="097A78D8" w14:textId="63D89D00" w:rsidR="007A4CEB" w:rsidRDefault="00C84435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</w:t>
            </w:r>
            <w:r w:rsidR="007A4CEB"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t>д</w:t>
            </w:r>
            <w:r w:rsidR="007A4CEB">
              <w:rPr>
                <w:rFonts w:eastAsia="Calibri"/>
              </w:rPr>
              <w:t xml:space="preserve">.м.н. </w:t>
            </w:r>
            <w:r>
              <w:rPr>
                <w:rFonts w:eastAsia="Calibri"/>
              </w:rPr>
              <w:t>Сайдашева Э.И.</w:t>
            </w:r>
          </w:p>
          <w:p w14:paraId="3A7AA91F" w14:textId="580A01D5" w:rsidR="0097413F" w:rsidRPr="0097413F" w:rsidRDefault="00C84435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Доц</w:t>
            </w:r>
            <w:r w:rsidR="0097413F">
              <w:rPr>
                <w:rFonts w:eastAsia="Calibri"/>
              </w:rPr>
              <w:t>. к.м.н</w:t>
            </w:r>
            <w:r>
              <w:rPr>
                <w:rFonts w:eastAsia="Calibri"/>
              </w:rPr>
              <w:t>.</w:t>
            </w:r>
            <w:r w:rsidR="0097413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Фомина Н.</w:t>
            </w:r>
            <w:r w:rsidR="00AA62C2">
              <w:rPr>
                <w:rFonts w:eastAsia="Calibri"/>
              </w:rPr>
              <w:t>В</w:t>
            </w:r>
            <w:r>
              <w:rPr>
                <w:rFonts w:eastAsia="Calibri"/>
              </w:rPr>
              <w:t>.</w:t>
            </w:r>
          </w:p>
        </w:tc>
      </w:tr>
      <w:tr w:rsidR="002E769F" w:rsidRPr="00294CE8" w14:paraId="6DD02212" w14:textId="77777777" w:rsidTr="007A687F">
        <w:tc>
          <w:tcPr>
            <w:tcW w:w="636" w:type="dxa"/>
          </w:tcPr>
          <w:p w14:paraId="18231916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15862B1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57302A35" w14:textId="77777777" w:rsidR="002E769F" w:rsidRPr="006411DF" w:rsidRDefault="00C805EA" w:rsidP="00C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07EC0A66" w14:textId="77777777" w:rsidTr="007A687F">
        <w:tc>
          <w:tcPr>
            <w:tcW w:w="636" w:type="dxa"/>
          </w:tcPr>
          <w:p w14:paraId="64B7FF2D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01C55E4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0BBDB597" w14:textId="4FC9E327" w:rsidR="002E769F" w:rsidRPr="006411DF" w:rsidRDefault="00721BD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97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2E769F" w:rsidRPr="00294CE8" w14:paraId="124BABE7" w14:textId="77777777" w:rsidTr="007A687F">
        <w:tc>
          <w:tcPr>
            <w:tcW w:w="636" w:type="dxa"/>
          </w:tcPr>
          <w:p w14:paraId="0557996E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0CA5C5E4" w14:textId="77777777"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EA57FDA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3E26BC72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6F1823B9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фантомы</w:t>
            </w:r>
          </w:p>
          <w:p w14:paraId="0C1F66E6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2BBB2E3E" w14:textId="77777777"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6E9CC33" w14:textId="37F2B937" w:rsidR="00721BD0" w:rsidRPr="006411DF" w:rsidRDefault="00721BD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</w:t>
            </w:r>
            <w:bookmarkStart w:id="0" w:name="_GoBack"/>
            <w:bookmarkEnd w:id="0"/>
          </w:p>
        </w:tc>
      </w:tr>
      <w:tr w:rsidR="002E769F" w:rsidRPr="00294CE8" w14:paraId="385A7807" w14:textId="77777777" w:rsidTr="007A687F">
        <w:tc>
          <w:tcPr>
            <w:tcW w:w="636" w:type="dxa"/>
          </w:tcPr>
          <w:p w14:paraId="7C0E7B8E" w14:textId="566B8884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52A6F118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697BFEF5" w14:textId="6A87B116" w:rsidR="0075592F" w:rsidRPr="00685997" w:rsidRDefault="001B6D8C" w:rsidP="007559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Основная цель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обучения - отработка</w:t>
            </w:r>
            <w:r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 алгоритмов тактики ведения пациент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ов</w:t>
            </w:r>
            <w:r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наиболее социально значимыми заболеваниями </w:t>
            </w:r>
            <w:r w:rsidR="00C84435">
              <w:rPr>
                <w:rFonts w:ascii="Times New Roman" w:eastAsia="Calibri" w:hAnsi="Times New Roman"/>
                <w:sz w:val="24"/>
                <w:szCs w:val="24"/>
              </w:rPr>
              <w:t>глаз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в том числе алгоритмов оказания неотложной помощи. Для достижения поставленных целей обучающемуся предлагается самостоятельное р</w:t>
            </w:r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ешение ситуационных клинических </w:t>
            </w:r>
            <w:proofErr w:type="gramStart"/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задач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54F0E3A8" w14:textId="77777777" w:rsidR="002E769F" w:rsidRPr="006411DF" w:rsidRDefault="001B6D8C" w:rsidP="001B6D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последующим обсуждением правильности решения с преподавателем.</w:t>
            </w:r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 Клинические задачи представлены на бумажном носителе или в электронном ва</w:t>
            </w:r>
            <w:r w:rsidR="00C56C77">
              <w:rPr>
                <w:rFonts w:ascii="Times New Roman" w:eastAsia="Calibri" w:hAnsi="Times New Roman"/>
                <w:sz w:val="24"/>
                <w:szCs w:val="24"/>
              </w:rPr>
              <w:t>рианте в системе университета</w:t>
            </w:r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Смоделирована клиническая ситуация,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описаны жалобы пациента, основные данные объективного осмотра, лабораторных и инструментальных исследований. На основе предложенной информации </w:t>
            </w:r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>необходимо предположить диагноз и разработать возможную схему лечения.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14:paraId="193842FB" w14:textId="77777777" w:rsidTr="007A687F">
        <w:tc>
          <w:tcPr>
            <w:tcW w:w="636" w:type="dxa"/>
          </w:tcPr>
          <w:p w14:paraId="01BB6FC6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0EBBC07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53D47924" w14:textId="77777777"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034357BA" w14:textId="77777777" w:rsidTr="007A687F">
        <w:tc>
          <w:tcPr>
            <w:tcW w:w="636" w:type="dxa"/>
          </w:tcPr>
          <w:p w14:paraId="1E6E560D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09E7F36A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2271CFF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5C4798E0" w14:textId="77777777" w:rsidTr="007A687F">
        <w:tc>
          <w:tcPr>
            <w:tcW w:w="636" w:type="dxa"/>
          </w:tcPr>
          <w:p w14:paraId="498921C2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2CE0E93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4B60D13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65FE1D47" w14:textId="77777777" w:rsidTr="007A687F">
        <w:tc>
          <w:tcPr>
            <w:tcW w:w="636" w:type="dxa"/>
          </w:tcPr>
          <w:p w14:paraId="41C0BE6A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1A55B7B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6575745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AD5BD02" w14:textId="77777777" w:rsidTr="007A687F">
        <w:tc>
          <w:tcPr>
            <w:tcW w:w="636" w:type="dxa"/>
          </w:tcPr>
          <w:p w14:paraId="60B6128B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43F251F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423F20A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56A71D78" w14:textId="77777777" w:rsidTr="007A687F">
        <w:tc>
          <w:tcPr>
            <w:tcW w:w="636" w:type="dxa"/>
          </w:tcPr>
          <w:p w14:paraId="44C0AAA0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2E5E9F1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7F0AA69F" w14:textId="77777777"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756B4069" w14:textId="77777777" w:rsidTr="007A687F">
        <w:tc>
          <w:tcPr>
            <w:tcW w:w="636" w:type="dxa"/>
          </w:tcPr>
          <w:p w14:paraId="64225A3C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14ECA13E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54F27B2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3E75E5C4" w14:textId="77777777" w:rsidTr="007A687F">
        <w:tc>
          <w:tcPr>
            <w:tcW w:w="636" w:type="dxa"/>
          </w:tcPr>
          <w:p w14:paraId="2E92F3A8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569A4314" w14:textId="77777777"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C80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70C484E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2D3EC3B6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5BE6DBD5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428C557E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1CB897D2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70A50CFB" w14:textId="77777777"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06EFF42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30FB8994" w14:textId="77777777" w:rsidTr="007A687F">
        <w:tc>
          <w:tcPr>
            <w:tcW w:w="636" w:type="dxa"/>
          </w:tcPr>
          <w:p w14:paraId="4BFC5E21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2BB3EE3B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емые виды синхронного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0C729E5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639F1593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690B8B01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7AE0A710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1775FAC4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2421DEB0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4268C33B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4816783D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10F92C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D7EB53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58550802" w14:textId="77777777" w:rsidTr="007A687F">
        <w:tc>
          <w:tcPr>
            <w:tcW w:w="636" w:type="dxa"/>
          </w:tcPr>
          <w:p w14:paraId="3CD9B108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06695794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125169D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1211E73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4263A"/>
    <w:multiLevelType w:val="hybridMultilevel"/>
    <w:tmpl w:val="C0CE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C6"/>
    <w:rsid w:val="00005CD7"/>
    <w:rsid w:val="000676A5"/>
    <w:rsid w:val="000F08F8"/>
    <w:rsid w:val="00102286"/>
    <w:rsid w:val="00123E73"/>
    <w:rsid w:val="001940EA"/>
    <w:rsid w:val="001B6D8C"/>
    <w:rsid w:val="00287BCD"/>
    <w:rsid w:val="002E769F"/>
    <w:rsid w:val="003002BB"/>
    <w:rsid w:val="003F01CD"/>
    <w:rsid w:val="00455E60"/>
    <w:rsid w:val="0048014E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85997"/>
    <w:rsid w:val="006D1303"/>
    <w:rsid w:val="006D6347"/>
    <w:rsid w:val="0070524F"/>
    <w:rsid w:val="00721BD0"/>
    <w:rsid w:val="0075592F"/>
    <w:rsid w:val="00761043"/>
    <w:rsid w:val="00765723"/>
    <w:rsid w:val="007A4CEB"/>
    <w:rsid w:val="007A687F"/>
    <w:rsid w:val="00800AB4"/>
    <w:rsid w:val="00862491"/>
    <w:rsid w:val="008E3EDA"/>
    <w:rsid w:val="00931AB3"/>
    <w:rsid w:val="009468AC"/>
    <w:rsid w:val="0097413F"/>
    <w:rsid w:val="00986575"/>
    <w:rsid w:val="009D7B66"/>
    <w:rsid w:val="00A117C6"/>
    <w:rsid w:val="00A17356"/>
    <w:rsid w:val="00A9653B"/>
    <w:rsid w:val="00AA62C2"/>
    <w:rsid w:val="00B0347B"/>
    <w:rsid w:val="00B26ED0"/>
    <w:rsid w:val="00BC55A4"/>
    <w:rsid w:val="00C03519"/>
    <w:rsid w:val="00C56C77"/>
    <w:rsid w:val="00C67516"/>
    <w:rsid w:val="00C7099B"/>
    <w:rsid w:val="00C801B0"/>
    <w:rsid w:val="00C805EA"/>
    <w:rsid w:val="00C84435"/>
    <w:rsid w:val="00D80065"/>
    <w:rsid w:val="00D87154"/>
    <w:rsid w:val="00F0491B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BA8A"/>
  <w15:docId w15:val="{FCE8E519-945F-43CB-BD1B-FC850061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paragraph" w:styleId="2">
    <w:name w:val="heading 2"/>
    <w:aliases w:val="Знак9 Знак"/>
    <w:basedOn w:val="a"/>
    <w:next w:val="a"/>
    <w:link w:val="20"/>
    <w:uiPriority w:val="99"/>
    <w:qFormat/>
    <w:rsid w:val="00A173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aliases w:val="Знак8 Знак"/>
    <w:basedOn w:val="a"/>
    <w:next w:val="a"/>
    <w:link w:val="30"/>
    <w:uiPriority w:val="99"/>
    <w:qFormat/>
    <w:rsid w:val="00A173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apple-converted-space">
    <w:name w:val="apple-converted-space"/>
    <w:rsid w:val="0097413F"/>
  </w:style>
  <w:style w:type="character" w:styleId="a6">
    <w:name w:val="annotation reference"/>
    <w:rsid w:val="0075592F"/>
    <w:rPr>
      <w:sz w:val="16"/>
      <w:szCs w:val="16"/>
    </w:rPr>
  </w:style>
  <w:style w:type="paragraph" w:styleId="a7">
    <w:name w:val="annotation text"/>
    <w:basedOn w:val="a"/>
    <w:link w:val="a8"/>
    <w:rsid w:val="0075592F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75592F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92F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C805EA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C805EA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No Spacing"/>
    <w:uiPriority w:val="1"/>
    <w:qFormat/>
    <w:rsid w:val="007A4CEB"/>
    <w:pPr>
      <w:spacing w:after="0" w:line="240" w:lineRule="auto"/>
    </w:pPr>
  </w:style>
  <w:style w:type="character" w:customStyle="1" w:styleId="20">
    <w:name w:val="Заголовок 2 Знак"/>
    <w:aliases w:val="Знак9 Знак Знак"/>
    <w:basedOn w:val="a0"/>
    <w:link w:val="2"/>
    <w:uiPriority w:val="99"/>
    <w:rsid w:val="00A17356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aliases w:val="Знак8 Знак Знак"/>
    <w:basedOn w:val="a0"/>
    <w:link w:val="3"/>
    <w:uiPriority w:val="99"/>
    <w:rsid w:val="00A17356"/>
    <w:rPr>
      <w:rFonts w:ascii="Cambria" w:eastAsia="Times New Roman" w:hAnsi="Cambria" w:cs="Times New Roman"/>
      <w:b/>
      <w:sz w:val="26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C84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ina.Litvin@szgmu.ru%20&#1092;" TargetMode="External"/><Relationship Id="rId5" Type="http://schemas.openxmlformats.org/officeDocument/2006/relationships/hyperlink" Target="consultantplus://offline/ref=C8BE7C0E793A330421FB7BDF3EC829149440458AE0ED3D8D501BADz51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4</cp:revision>
  <cp:lastPrinted>2022-02-10T09:58:00Z</cp:lastPrinted>
  <dcterms:created xsi:type="dcterms:W3CDTF">2023-03-22T09:21:00Z</dcterms:created>
  <dcterms:modified xsi:type="dcterms:W3CDTF">2023-03-30T12:54:00Z</dcterms:modified>
</cp:coreProperties>
</file>